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0C55" w14:textId="77777777" w:rsidR="000F23DF" w:rsidRDefault="000F23DF" w:rsidP="000F23DF">
      <w:r>
        <w:t>ROUGH DRAFT       Appreciating the Forgotten</w:t>
      </w:r>
    </w:p>
    <w:p w14:paraId="60D40BBE" w14:textId="77777777" w:rsidR="000F23DF" w:rsidRDefault="000F23DF" w:rsidP="000F23DF"/>
    <w:p w14:paraId="41D36365" w14:textId="77777777" w:rsidR="000F23DF" w:rsidRDefault="000F23DF" w:rsidP="000F23DF">
      <w:r>
        <w:t xml:space="preserve">(1) Can you name a famous inventor? (2) Many of the world‛s inventors have </w:t>
      </w:r>
    </w:p>
    <w:p w14:paraId="6598FEB1" w14:textId="77777777" w:rsidR="000F23DF" w:rsidRDefault="000F23DF" w:rsidP="000F23DF"/>
    <w:p w14:paraId="396FC6CF" w14:textId="77777777" w:rsidR="000F23DF" w:rsidRDefault="000F23DF" w:rsidP="000F23DF">
      <w:proofErr w:type="gramStart"/>
      <w:r>
        <w:t>helped</w:t>
      </w:r>
      <w:proofErr w:type="gramEnd"/>
      <w:r>
        <w:t xml:space="preserve"> improve our day-to-day lives and are well remembered: Alexander </w:t>
      </w:r>
    </w:p>
    <w:p w14:paraId="102ACC5E" w14:textId="77777777" w:rsidR="000F23DF" w:rsidRDefault="000F23DF" w:rsidP="000F23DF"/>
    <w:p w14:paraId="54EEEB78" w14:textId="77777777" w:rsidR="000F23DF" w:rsidRDefault="000F23DF" w:rsidP="000F23DF">
      <w:r>
        <w:t xml:space="preserve">Graham Bell for the telephone, Benjamin Franklin for bifocals, and Thomas </w:t>
      </w:r>
    </w:p>
    <w:p w14:paraId="6CCC32B5" w14:textId="77777777" w:rsidR="000F23DF" w:rsidRDefault="000F23DF" w:rsidP="000F23DF"/>
    <w:p w14:paraId="70C23AF8" w14:textId="77777777" w:rsidR="000F23DF" w:rsidRDefault="000F23DF" w:rsidP="000F23DF">
      <w:r>
        <w:t xml:space="preserve">Alva Edison for the </w:t>
      </w:r>
      <w:proofErr w:type="spellStart"/>
      <w:r>
        <w:t>lightbulb</w:t>
      </w:r>
      <w:proofErr w:type="spellEnd"/>
      <w:r>
        <w:t xml:space="preserve">. (3) However, many other inventors‛ names have </w:t>
      </w:r>
    </w:p>
    <w:p w14:paraId="665D279D" w14:textId="77777777" w:rsidR="000F23DF" w:rsidRDefault="000F23DF" w:rsidP="000F23DF"/>
    <w:p w14:paraId="1EC5A50D" w14:textId="77777777" w:rsidR="000F23DF" w:rsidRDefault="000F23DF" w:rsidP="000F23DF">
      <w:proofErr w:type="gramStart"/>
      <w:r>
        <w:t>been</w:t>
      </w:r>
      <w:proofErr w:type="gramEnd"/>
      <w:r>
        <w:t xml:space="preserve"> forgotten despite their remarkable accomplishments. </w:t>
      </w:r>
    </w:p>
    <w:p w14:paraId="1F59B698" w14:textId="77777777" w:rsidR="000F23DF" w:rsidRDefault="000F23DF" w:rsidP="000F23DF"/>
    <w:p w14:paraId="4FBEBB03" w14:textId="77777777" w:rsidR="000F23DF" w:rsidRDefault="000F23DF" w:rsidP="000F23DF">
      <w:r>
        <w:t xml:space="preserve">(4) For example, who was Ezra J. Warner? (5) Back in 1858, he was the first </w:t>
      </w:r>
    </w:p>
    <w:p w14:paraId="63193B1A" w14:textId="77777777" w:rsidR="000F23DF" w:rsidRDefault="000F23DF" w:rsidP="000F23DF"/>
    <w:p w14:paraId="59FD4C8E" w14:textId="77777777" w:rsidR="000F23DF" w:rsidRDefault="000F23DF" w:rsidP="000F23DF">
      <w:proofErr w:type="gramStart"/>
      <w:r>
        <w:t>person</w:t>
      </w:r>
      <w:proofErr w:type="gramEnd"/>
      <w:r>
        <w:t xml:space="preserve"> to patent a can opener. (6) Although it was effective, it was also </w:t>
      </w:r>
    </w:p>
    <w:p w14:paraId="656EC3F1" w14:textId="77777777" w:rsidR="000F23DF" w:rsidRDefault="000F23DF" w:rsidP="000F23DF"/>
    <w:p w14:paraId="655FE504" w14:textId="77777777" w:rsidR="000F23DF" w:rsidRDefault="000F23DF" w:rsidP="000F23DF">
      <w:proofErr w:type="gramStart"/>
      <w:r>
        <w:t>dangerous</w:t>
      </w:r>
      <w:proofErr w:type="gramEnd"/>
      <w:r>
        <w:t xml:space="preserve"> to use and didn‛t make it into households until 1870, when William </w:t>
      </w:r>
    </w:p>
    <w:p w14:paraId="2AE1BCF2" w14:textId="77777777" w:rsidR="000F23DF" w:rsidRDefault="000F23DF" w:rsidP="000F23DF"/>
    <w:p w14:paraId="311A585F" w14:textId="77777777" w:rsidR="000F23DF" w:rsidRDefault="000F23DF" w:rsidP="000F23DF">
      <w:r>
        <w:t xml:space="preserve">Lyman introduced a model that was just as effective but much safer. </w:t>
      </w:r>
    </w:p>
    <w:p w14:paraId="5ABD00CA" w14:textId="77777777" w:rsidR="000F23DF" w:rsidRDefault="000F23DF" w:rsidP="000F23DF"/>
    <w:p w14:paraId="1FD41BC7" w14:textId="77777777" w:rsidR="000F23DF" w:rsidRDefault="000F23DF" w:rsidP="000F23DF">
      <w:r>
        <w:t xml:space="preserve">(7) Susan Hibbard‛s invention didn‛t transform the world, but it did make a </w:t>
      </w:r>
    </w:p>
    <w:p w14:paraId="273A6554" w14:textId="77777777" w:rsidR="000F23DF" w:rsidRDefault="000F23DF" w:rsidP="000F23DF"/>
    <w:p w14:paraId="064E1EA9" w14:textId="77777777" w:rsidR="000F23DF" w:rsidRDefault="000F23DF" w:rsidP="000F23DF">
      <w:proofErr w:type="gramStart"/>
      <w:r>
        <w:t>difference</w:t>
      </w:r>
      <w:proofErr w:type="gramEnd"/>
      <w:r>
        <w:t xml:space="preserve"> for other women inventors. (8) She took old turkey feathers and </w:t>
      </w:r>
    </w:p>
    <w:p w14:paraId="7DFAF662" w14:textId="77777777" w:rsidR="000F23DF" w:rsidRDefault="000F23DF" w:rsidP="000F23DF"/>
    <w:p w14:paraId="1FCB0843" w14:textId="77777777" w:rsidR="000F23DF" w:rsidRDefault="000F23DF" w:rsidP="000F23DF">
      <w:proofErr w:type="gramStart"/>
      <w:r>
        <w:t>bound</w:t>
      </w:r>
      <w:proofErr w:type="gramEnd"/>
      <w:r>
        <w:t xml:space="preserve"> them together to make the first feather duster. (9) When she went to </w:t>
      </w:r>
    </w:p>
    <w:p w14:paraId="4B08B327" w14:textId="77777777" w:rsidR="000F23DF" w:rsidRDefault="000F23DF" w:rsidP="000F23DF"/>
    <w:p w14:paraId="27CDBD94" w14:textId="77777777" w:rsidR="000F23DF" w:rsidRDefault="000F23DF" w:rsidP="000F23DF">
      <w:proofErr w:type="gramStart"/>
      <w:r>
        <w:t>get</w:t>
      </w:r>
      <w:proofErr w:type="gramEnd"/>
      <w:r>
        <w:t xml:space="preserve"> the patent for it in 1876, however, she had to battle in court to prove it </w:t>
      </w:r>
    </w:p>
    <w:p w14:paraId="1AEEAB83" w14:textId="77777777" w:rsidR="000F23DF" w:rsidRDefault="000F23DF" w:rsidP="000F23DF"/>
    <w:p w14:paraId="513684C6" w14:textId="77777777" w:rsidR="000F23DF" w:rsidRDefault="000F23DF" w:rsidP="000F23DF">
      <w:proofErr w:type="gramStart"/>
      <w:r>
        <w:t>was</w:t>
      </w:r>
      <w:proofErr w:type="gramEnd"/>
      <w:r>
        <w:t xml:space="preserve"> her idea. (10) Under federal law, patent cases can only be heard in </w:t>
      </w:r>
    </w:p>
    <w:p w14:paraId="33908502" w14:textId="77777777" w:rsidR="000F23DF" w:rsidRDefault="000F23DF" w:rsidP="000F23DF"/>
    <w:p w14:paraId="4A4B78D7" w14:textId="77777777" w:rsidR="000F23DF" w:rsidRDefault="000F23DF" w:rsidP="000F23DF">
      <w:proofErr w:type="gramStart"/>
      <w:r>
        <w:t>federal</w:t>
      </w:r>
      <w:proofErr w:type="gramEnd"/>
      <w:r>
        <w:t xml:space="preserve"> courts. (11) Eventually, Hibbard won the patent for her invention. </w:t>
      </w:r>
    </w:p>
    <w:p w14:paraId="4C67A526" w14:textId="77777777" w:rsidR="000F23DF" w:rsidRDefault="000F23DF" w:rsidP="000F23DF"/>
    <w:p w14:paraId="3F3782DD" w14:textId="77777777" w:rsidR="000F23DF" w:rsidRDefault="000F23DF" w:rsidP="000F23DF">
      <w:r>
        <w:t xml:space="preserve">(12) Soon afterward, women were gaining confidence in their ideas and feeling </w:t>
      </w:r>
    </w:p>
    <w:p w14:paraId="4FA42CE1" w14:textId="77777777" w:rsidR="000F23DF" w:rsidRDefault="000F23DF" w:rsidP="000F23DF"/>
    <w:p w14:paraId="685A9059" w14:textId="77777777" w:rsidR="000F23DF" w:rsidRDefault="000F23DF" w:rsidP="000F23DF">
      <w:proofErr w:type="gramStart"/>
      <w:r>
        <w:t>happy</w:t>
      </w:r>
      <w:proofErr w:type="gramEnd"/>
      <w:r>
        <w:t xml:space="preserve"> about their right to patent them. </w:t>
      </w:r>
    </w:p>
    <w:p w14:paraId="756093A6" w14:textId="77777777" w:rsidR="000F23DF" w:rsidRDefault="000F23DF" w:rsidP="000F23DF"/>
    <w:p w14:paraId="150D4809" w14:textId="77777777" w:rsidR="000F23DF" w:rsidRDefault="000F23DF" w:rsidP="000F23DF">
      <w:r>
        <w:t xml:space="preserve">(13) Alice H. Parker patented a furnace that could heat individual rooms of a </w:t>
      </w:r>
    </w:p>
    <w:p w14:paraId="39913725" w14:textId="77777777" w:rsidR="000F23DF" w:rsidRDefault="000F23DF" w:rsidP="000F23DF"/>
    <w:p w14:paraId="12FD50EC" w14:textId="77777777" w:rsidR="000F23DF" w:rsidRDefault="000F23DF" w:rsidP="000F23DF">
      <w:proofErr w:type="gramStart"/>
      <w:r>
        <w:t>building</w:t>
      </w:r>
      <w:proofErr w:type="gramEnd"/>
      <w:r>
        <w:t xml:space="preserve"> at different temperatures. (14) Both energy and money were saved </w:t>
      </w:r>
    </w:p>
    <w:p w14:paraId="1B163658" w14:textId="77777777" w:rsidR="000F23DF" w:rsidRDefault="000F23DF" w:rsidP="000F23DF"/>
    <w:p w14:paraId="3E2F81D2" w14:textId="77777777" w:rsidR="000F23DF" w:rsidRDefault="000F23DF" w:rsidP="000F23DF">
      <w:proofErr w:type="gramStart"/>
      <w:r>
        <w:t>by</w:t>
      </w:r>
      <w:proofErr w:type="gramEnd"/>
      <w:r>
        <w:t xml:space="preserve"> Parker‛s furnace, since the invention allowed people to heat only the rooms </w:t>
      </w:r>
    </w:p>
    <w:p w14:paraId="3F942371" w14:textId="77777777" w:rsidR="000F23DF" w:rsidRDefault="000F23DF" w:rsidP="000F23DF"/>
    <w:p w14:paraId="31206AD6" w14:textId="77777777" w:rsidR="000F23DF" w:rsidRDefault="000F23DF" w:rsidP="000F23DF">
      <w:proofErr w:type="gramStart"/>
      <w:r>
        <w:t>needed</w:t>
      </w:r>
      <w:proofErr w:type="gramEnd"/>
      <w:r>
        <w:t xml:space="preserve"> at a given time. (15) These inventors, their creations certainly have improved the lives of many people, may not have received worldwide fame for their achievements.</w:t>
      </w:r>
    </w:p>
    <w:p w14:paraId="43AF63D7" w14:textId="77777777" w:rsidR="000F23DF" w:rsidRDefault="000F23DF" w:rsidP="000F23DF">
      <w:pPr>
        <w:sectPr w:rsidR="000F23DF" w:rsidSect="000F23D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960F9D" w14:textId="77777777" w:rsidR="000F23DF" w:rsidRDefault="000F23DF" w:rsidP="000F23DF"/>
    <w:p w14:paraId="29E1D214" w14:textId="77777777" w:rsidR="000F23DF" w:rsidRDefault="000F23DF" w:rsidP="000F23DF">
      <w:r w:rsidRPr="000F23DF">
        <w:rPr>
          <w:b/>
        </w:rPr>
        <w:lastRenderedPageBreak/>
        <w:t>170</w:t>
      </w:r>
      <w:r>
        <w:t xml:space="preserve">.Which sentence would BEST begin paragraph 1? </w:t>
      </w:r>
    </w:p>
    <w:p w14:paraId="57450D26" w14:textId="77777777" w:rsidR="000F23DF" w:rsidRDefault="000F23DF" w:rsidP="000F23DF"/>
    <w:p w14:paraId="0F165A60" w14:textId="77777777" w:rsidR="000F23DF" w:rsidRDefault="000F23DF" w:rsidP="000F23DF">
      <w:proofErr w:type="gramStart"/>
      <w:r>
        <w:t>A An</w:t>
      </w:r>
      <w:proofErr w:type="gramEnd"/>
      <w:r>
        <w:t xml:space="preserve"> invention is made when an inventor discovers how to solve a problem. </w:t>
      </w:r>
    </w:p>
    <w:p w14:paraId="6795DA1B" w14:textId="77777777" w:rsidR="000F23DF" w:rsidRDefault="000F23DF" w:rsidP="000F23DF"/>
    <w:p w14:paraId="7ADD37B7" w14:textId="77777777" w:rsidR="000F23DF" w:rsidRDefault="000F23DF" w:rsidP="000F23DF">
      <w:r>
        <w:t xml:space="preserve">B Many inventions have proven to be </w:t>
      </w:r>
    </w:p>
    <w:p w14:paraId="13AF55A1" w14:textId="77777777" w:rsidR="000F23DF" w:rsidRDefault="000F23DF" w:rsidP="000F23DF">
      <w:proofErr w:type="gramStart"/>
      <w:r>
        <w:t>unnecessary</w:t>
      </w:r>
      <w:proofErr w:type="gramEnd"/>
      <w:r>
        <w:t xml:space="preserve"> and sometimes dangerous. </w:t>
      </w:r>
    </w:p>
    <w:p w14:paraId="4874B590" w14:textId="77777777" w:rsidR="000F23DF" w:rsidRDefault="000F23DF" w:rsidP="000F23DF"/>
    <w:p w14:paraId="4066385E" w14:textId="77777777" w:rsidR="000F23DF" w:rsidRDefault="000F23DF" w:rsidP="000F23DF">
      <w:proofErr w:type="gramStart"/>
      <w:r>
        <w:t>C  Inventors</w:t>
      </w:r>
      <w:proofErr w:type="gramEnd"/>
      <w:r>
        <w:t xml:space="preserve"> have created many amazing devices throughout history. </w:t>
      </w:r>
    </w:p>
    <w:p w14:paraId="2C8D4CEF" w14:textId="77777777" w:rsidR="000F23DF" w:rsidRDefault="000F23DF" w:rsidP="000F23DF"/>
    <w:p w14:paraId="43CD3E0C" w14:textId="77777777" w:rsidR="000F23DF" w:rsidRDefault="000F23DF" w:rsidP="000F23DF">
      <w:r>
        <w:t xml:space="preserve">D There </w:t>
      </w:r>
      <w:proofErr w:type="gramStart"/>
      <w:r>
        <w:t>have</w:t>
      </w:r>
      <w:proofErr w:type="gramEnd"/>
      <w:r>
        <w:t xml:space="preserve"> been a lot of inventions that have helped people.</w:t>
      </w:r>
    </w:p>
    <w:p w14:paraId="33D2284E" w14:textId="77777777" w:rsidR="000F23DF" w:rsidRDefault="000F23DF" w:rsidP="000F23DF"/>
    <w:p w14:paraId="2060F8ED" w14:textId="77777777" w:rsidR="000F23DF" w:rsidRDefault="000F23DF" w:rsidP="000F23DF">
      <w:r w:rsidRPr="000F23DF">
        <w:rPr>
          <w:b/>
        </w:rPr>
        <w:t>171</w:t>
      </w:r>
      <w:r>
        <w:t xml:space="preserve">.Which sentence is NOT related to the purpose of the third paragraph? </w:t>
      </w:r>
    </w:p>
    <w:p w14:paraId="433A659A" w14:textId="77777777" w:rsidR="000F23DF" w:rsidRDefault="000F23DF" w:rsidP="000F23DF">
      <w:r>
        <w:t>A sentence 8</w:t>
      </w:r>
    </w:p>
    <w:p w14:paraId="3258A60E" w14:textId="77777777" w:rsidR="000F23DF" w:rsidRDefault="000F23DF" w:rsidP="000F23DF">
      <w:r>
        <w:t xml:space="preserve">B sentence 9 </w:t>
      </w:r>
    </w:p>
    <w:p w14:paraId="0DE72A26" w14:textId="77777777" w:rsidR="000F23DF" w:rsidRDefault="000F23DF" w:rsidP="000F23DF">
      <w:r>
        <w:t>C sentence 10</w:t>
      </w:r>
    </w:p>
    <w:p w14:paraId="7848BD15" w14:textId="77777777" w:rsidR="000F23DF" w:rsidRDefault="000F23DF" w:rsidP="000F23DF">
      <w:r>
        <w:t>D sentence 11</w:t>
      </w:r>
    </w:p>
    <w:p w14:paraId="198AC132" w14:textId="77777777" w:rsidR="000F23DF" w:rsidRDefault="000F23DF" w:rsidP="000F23DF"/>
    <w:p w14:paraId="7B226AA9" w14:textId="77777777" w:rsidR="000F23DF" w:rsidRDefault="000F23DF" w:rsidP="000F23DF">
      <w:r w:rsidRPr="000F23DF">
        <w:rPr>
          <w:b/>
        </w:rPr>
        <w:t>172</w:t>
      </w:r>
      <w:r>
        <w:t xml:space="preserve">.Which is the BEST way to revise the sentence labeled 12? </w:t>
      </w:r>
    </w:p>
    <w:p w14:paraId="7262CAE1" w14:textId="77777777" w:rsidR="000F23DF" w:rsidRDefault="000F23DF" w:rsidP="000F23DF"/>
    <w:p w14:paraId="530E12BF" w14:textId="77777777" w:rsidR="000F23DF" w:rsidRDefault="000F23DF" w:rsidP="000F23DF">
      <w:proofErr w:type="gramStart"/>
      <w:r>
        <w:t>A Women</w:t>
      </w:r>
      <w:proofErr w:type="gramEnd"/>
      <w:r>
        <w:t xml:space="preserve"> were soon being granted more patents because of their confidence in their ideas. </w:t>
      </w:r>
    </w:p>
    <w:p w14:paraId="5DF210B6" w14:textId="77777777" w:rsidR="000F23DF" w:rsidRDefault="000F23DF" w:rsidP="000F23DF"/>
    <w:p w14:paraId="2A780277" w14:textId="77777777" w:rsidR="000F23DF" w:rsidRDefault="000F23DF" w:rsidP="000F23DF">
      <w:r>
        <w:t xml:space="preserve">B Gaining confidence in their ideas and their right to patent were other women of the day. </w:t>
      </w:r>
    </w:p>
    <w:p w14:paraId="59035BBB" w14:textId="77777777" w:rsidR="000F23DF" w:rsidRDefault="000F23DF" w:rsidP="000F23DF"/>
    <w:p w14:paraId="70E3003A" w14:textId="77777777" w:rsidR="000F23DF" w:rsidRDefault="000F23DF" w:rsidP="000F23DF">
      <w:r>
        <w:t xml:space="preserve">C Soon, women were gaining confidence in their ideas and confidence in their right to patent them. </w:t>
      </w:r>
    </w:p>
    <w:p w14:paraId="4F8CB578" w14:textId="77777777" w:rsidR="000F23DF" w:rsidRDefault="000F23DF" w:rsidP="000F23DF"/>
    <w:p w14:paraId="641A94EF" w14:textId="77777777" w:rsidR="000F23DF" w:rsidRDefault="000F23DF" w:rsidP="000F23DF">
      <w:r>
        <w:t xml:space="preserve">D Her fight helped other women gain </w:t>
      </w:r>
    </w:p>
    <w:p w14:paraId="6AD07495" w14:textId="77777777" w:rsidR="000F23DF" w:rsidRDefault="000F23DF" w:rsidP="000F23DF">
      <w:proofErr w:type="gramStart"/>
      <w:r>
        <w:t>confidence</w:t>
      </w:r>
      <w:proofErr w:type="gramEnd"/>
      <w:r>
        <w:t xml:space="preserve"> in their ideas and their right to patent them. </w:t>
      </w:r>
    </w:p>
    <w:p w14:paraId="5A155736" w14:textId="77777777" w:rsidR="000F23DF" w:rsidRDefault="000F23DF" w:rsidP="000F23DF"/>
    <w:p w14:paraId="7FBF9FC9" w14:textId="77777777" w:rsidR="000F23DF" w:rsidRDefault="000F23DF" w:rsidP="000F23DF"/>
    <w:p w14:paraId="7561D4CF" w14:textId="77777777" w:rsidR="000F23DF" w:rsidRDefault="000F23DF" w:rsidP="000F23D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BB8D" wp14:editId="719AF04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1153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0" to="-17.95pt,6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0F23DF">
        <w:rPr>
          <w:b/>
        </w:rPr>
        <w:t>173.</w:t>
      </w:r>
      <w:r>
        <w:t xml:space="preserve">Read the sentence from the passage. </w:t>
      </w:r>
    </w:p>
    <w:p w14:paraId="452DED87" w14:textId="77777777" w:rsidR="000F23DF" w:rsidRDefault="000F23DF" w:rsidP="000F23DF"/>
    <w:p w14:paraId="0DFE3647" w14:textId="77777777" w:rsidR="000F23DF" w:rsidRDefault="000F23DF" w:rsidP="000F23DF">
      <w:r>
        <w:t xml:space="preserve">Both energy and money were saved by </w:t>
      </w:r>
    </w:p>
    <w:p w14:paraId="6C74FA49" w14:textId="77777777" w:rsidR="000F23DF" w:rsidRDefault="000F23DF" w:rsidP="000F23DF">
      <w:r>
        <w:t xml:space="preserve">Parker’s furnace, since the invention allowed people to heat only the rooms needed at a given time. </w:t>
      </w:r>
    </w:p>
    <w:p w14:paraId="5EB2C112" w14:textId="77777777" w:rsidR="000F23DF" w:rsidRDefault="000F23DF" w:rsidP="000F23DF"/>
    <w:p w14:paraId="0AA5C7CD" w14:textId="77777777" w:rsidR="000F23DF" w:rsidRDefault="000F23DF" w:rsidP="000F23DF">
      <w:r>
        <w:t xml:space="preserve">What is the BEST way to state the </w:t>
      </w:r>
    </w:p>
    <w:p w14:paraId="14EECB68" w14:textId="77777777" w:rsidR="000F23DF" w:rsidRDefault="000F23DF" w:rsidP="000F23DF">
      <w:proofErr w:type="gramStart"/>
      <w:r>
        <w:t>information</w:t>
      </w:r>
      <w:proofErr w:type="gramEnd"/>
      <w:r>
        <w:t xml:space="preserve"> in the underlined part of the sentence? </w:t>
      </w:r>
    </w:p>
    <w:p w14:paraId="27FE16A5" w14:textId="77777777" w:rsidR="000F23DF" w:rsidRDefault="000F23DF" w:rsidP="000F23DF"/>
    <w:p w14:paraId="59B784D1" w14:textId="77777777" w:rsidR="000F23DF" w:rsidRDefault="000F23DF" w:rsidP="000F23DF">
      <w:r>
        <w:t xml:space="preserve">A Parker’s furnace saved both energy and money, </w:t>
      </w:r>
    </w:p>
    <w:p w14:paraId="706F2DB3" w14:textId="77777777" w:rsidR="000F23DF" w:rsidRDefault="000F23DF" w:rsidP="000F23DF"/>
    <w:p w14:paraId="74391BD1" w14:textId="77777777" w:rsidR="000F23DF" w:rsidRDefault="000F23DF" w:rsidP="000F23DF">
      <w:r>
        <w:t xml:space="preserve">B Saving both energy and money was </w:t>
      </w:r>
    </w:p>
    <w:p w14:paraId="4DED216D" w14:textId="77777777" w:rsidR="000F23DF" w:rsidRDefault="000F23DF" w:rsidP="000F23DF">
      <w:r>
        <w:t xml:space="preserve">Parker’s furnace, </w:t>
      </w:r>
    </w:p>
    <w:p w14:paraId="1D284038" w14:textId="77777777" w:rsidR="000F23DF" w:rsidRDefault="000F23DF" w:rsidP="000F23DF"/>
    <w:p w14:paraId="2C347438" w14:textId="77777777" w:rsidR="000F23DF" w:rsidRDefault="000F23DF" w:rsidP="000F23DF">
      <w:r>
        <w:t xml:space="preserve">C Saved by Parker’s furnace were both </w:t>
      </w:r>
    </w:p>
    <w:p w14:paraId="735B53F2" w14:textId="77777777" w:rsidR="000F23DF" w:rsidRDefault="000F23DF" w:rsidP="000F23DF">
      <w:proofErr w:type="gramStart"/>
      <w:r>
        <w:t>energy</w:t>
      </w:r>
      <w:proofErr w:type="gramEnd"/>
      <w:r>
        <w:t xml:space="preserve"> and money, </w:t>
      </w:r>
    </w:p>
    <w:p w14:paraId="11B04F52" w14:textId="77777777" w:rsidR="000F23DF" w:rsidRDefault="000F23DF" w:rsidP="000F23DF"/>
    <w:p w14:paraId="33DFBF8D" w14:textId="77777777" w:rsidR="000F23DF" w:rsidRDefault="000F23DF" w:rsidP="000F23DF">
      <w:r>
        <w:t xml:space="preserve">D Both energy and money have been saved by Parker’s furnace, </w:t>
      </w:r>
    </w:p>
    <w:p w14:paraId="29C457FF" w14:textId="77777777" w:rsidR="000F23DF" w:rsidRDefault="000F23DF" w:rsidP="000F23DF"/>
    <w:p w14:paraId="6C7087F5" w14:textId="77777777" w:rsidR="000F23DF" w:rsidRDefault="000F23DF" w:rsidP="000F23DF"/>
    <w:p w14:paraId="341CB64B" w14:textId="77777777" w:rsidR="000F23DF" w:rsidRDefault="000F23DF" w:rsidP="000F23DF">
      <w:r w:rsidRPr="000F23DF">
        <w:rPr>
          <w:b/>
        </w:rPr>
        <w:t>174.</w:t>
      </w:r>
      <w:r>
        <w:t xml:space="preserve">Which is the BEST way to revise the sentence labeled 15? </w:t>
      </w:r>
    </w:p>
    <w:p w14:paraId="4C8A317D" w14:textId="77777777" w:rsidR="000F23DF" w:rsidRDefault="000F23DF" w:rsidP="000F23DF"/>
    <w:p w14:paraId="6C9964DF" w14:textId="77777777" w:rsidR="000F23DF" w:rsidRDefault="000F23DF" w:rsidP="000F23DF">
      <w:r>
        <w:t xml:space="preserve">A Not having received worldwide fame for their achievements, these inventors’ creations certainly have improved the lives of many people. </w:t>
      </w:r>
    </w:p>
    <w:p w14:paraId="53BF9E65" w14:textId="77777777" w:rsidR="000F23DF" w:rsidRDefault="000F23DF" w:rsidP="000F23DF"/>
    <w:p w14:paraId="792C6B5E" w14:textId="77777777" w:rsidR="000F23DF" w:rsidRDefault="000F23DF" w:rsidP="000F23DF">
      <w:r>
        <w:t xml:space="preserve">B For their achievements, these inventors may not have received worldwide fame, but their creations certainly improving the lives of many people. </w:t>
      </w:r>
    </w:p>
    <w:p w14:paraId="381FFDD2" w14:textId="77777777" w:rsidR="000F23DF" w:rsidRDefault="000F23DF" w:rsidP="000F23DF"/>
    <w:p w14:paraId="3E5920C1" w14:textId="77777777" w:rsidR="000F23DF" w:rsidRDefault="000F23DF" w:rsidP="000F23DF">
      <w:r>
        <w:t xml:space="preserve">C These inventors may not have received worldwide fame for their achievements, but their creations certainly have improved the lives of many people. </w:t>
      </w:r>
    </w:p>
    <w:p w14:paraId="7C4A602E" w14:textId="77777777" w:rsidR="000F23DF" w:rsidRDefault="000F23DF" w:rsidP="000F23DF"/>
    <w:p w14:paraId="4C58BD45" w14:textId="77777777" w:rsidR="000B7C1C" w:rsidRDefault="000F23DF" w:rsidP="000F23DF">
      <w:r>
        <w:t>D These inventors may not have received worldwide fame, but their creations certainly have improved the lives of many people, for their achievements.</w:t>
      </w:r>
    </w:p>
    <w:p w14:paraId="0361E3F3" w14:textId="77777777" w:rsidR="00182EA4" w:rsidRDefault="00182EA4" w:rsidP="000F23DF"/>
    <w:p w14:paraId="5D72999F" w14:textId="77777777" w:rsidR="00182EA4" w:rsidRDefault="00182EA4" w:rsidP="00182EA4">
      <w:pPr>
        <w:sectPr w:rsidR="00182EA4" w:rsidSect="000F23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07C5962" w14:textId="77777777" w:rsidR="00182EA4" w:rsidRDefault="00182EA4" w:rsidP="00182EA4">
      <w:r>
        <w:t>The First Kindergarten</w:t>
      </w:r>
    </w:p>
    <w:p w14:paraId="0D7DB84E" w14:textId="77777777" w:rsidR="00182EA4" w:rsidRDefault="00182EA4" w:rsidP="00182EA4"/>
    <w:p w14:paraId="2B14488D" w14:textId="77777777" w:rsidR="00182EA4" w:rsidRDefault="00182EA4" w:rsidP="00182EA4"/>
    <w:p w14:paraId="44301640" w14:textId="77777777" w:rsidR="00182EA4" w:rsidRDefault="00182EA4" w:rsidP="00182EA4">
      <w:r>
        <w:t xml:space="preserve">(1) The fondest childhood memories for many people come from </w:t>
      </w:r>
      <w:proofErr w:type="gramStart"/>
      <w:r>
        <w:t>their</w:t>
      </w:r>
      <w:proofErr w:type="gramEnd"/>
      <w:r>
        <w:t xml:space="preserve"> </w:t>
      </w:r>
    </w:p>
    <w:p w14:paraId="03D2649A" w14:textId="77777777" w:rsidR="00182EA4" w:rsidRDefault="00182EA4" w:rsidP="00182EA4"/>
    <w:p w14:paraId="396A2922" w14:textId="77777777" w:rsidR="00182EA4" w:rsidRDefault="00182EA4" w:rsidP="00182EA4">
      <w:proofErr w:type="gramStart"/>
      <w:r>
        <w:t>kindergarten</w:t>
      </w:r>
      <w:proofErr w:type="gramEnd"/>
      <w:r>
        <w:t xml:space="preserve"> experiences. (2) At one time, however, young children did not </w:t>
      </w:r>
    </w:p>
    <w:p w14:paraId="38B8D83E" w14:textId="77777777" w:rsidR="00182EA4" w:rsidRDefault="00182EA4" w:rsidP="00182EA4"/>
    <w:p w14:paraId="264C82AA" w14:textId="77777777" w:rsidR="00182EA4" w:rsidRDefault="00182EA4" w:rsidP="00182EA4">
      <w:proofErr w:type="gramStart"/>
      <w:r>
        <w:t>have</w:t>
      </w:r>
      <w:proofErr w:type="gramEnd"/>
      <w:r>
        <w:t xml:space="preserve"> the opportunity to attend kindergarten. (3) Before the existence of </w:t>
      </w:r>
    </w:p>
    <w:p w14:paraId="603D79D0" w14:textId="77777777" w:rsidR="00182EA4" w:rsidRDefault="00182EA4" w:rsidP="00182EA4"/>
    <w:p w14:paraId="31771A66" w14:textId="77777777" w:rsidR="00182EA4" w:rsidRDefault="00182EA4" w:rsidP="00182EA4">
      <w:proofErr w:type="gramStart"/>
      <w:r>
        <w:t>kindergarten</w:t>
      </w:r>
      <w:proofErr w:type="gramEnd"/>
      <w:r>
        <w:t xml:space="preserve">, children were automatically placed in a classroom, with no time </w:t>
      </w:r>
    </w:p>
    <w:p w14:paraId="413C7BDE" w14:textId="77777777" w:rsidR="00182EA4" w:rsidRDefault="00182EA4" w:rsidP="00182EA4"/>
    <w:p w14:paraId="4868D20F" w14:textId="77777777" w:rsidR="00182EA4" w:rsidRDefault="00182EA4" w:rsidP="00182EA4">
      <w:proofErr w:type="gramStart"/>
      <w:r>
        <w:t>to</w:t>
      </w:r>
      <w:proofErr w:type="gramEnd"/>
      <w:r>
        <w:t xml:space="preserve"> adjust between early childhood and school attendance. (4) Friedrich </w:t>
      </w:r>
    </w:p>
    <w:p w14:paraId="784F5E31" w14:textId="77777777" w:rsidR="00182EA4" w:rsidRDefault="00182EA4" w:rsidP="00182EA4"/>
    <w:p w14:paraId="17DD685A" w14:textId="77777777" w:rsidR="00182EA4" w:rsidRDefault="00182EA4" w:rsidP="00182EA4">
      <w:r>
        <w:t xml:space="preserve">Froebel, a German philosopher in the early 19th century, believed that children </w:t>
      </w:r>
    </w:p>
    <w:p w14:paraId="23F90390" w14:textId="77777777" w:rsidR="00182EA4" w:rsidRDefault="00182EA4" w:rsidP="00182EA4"/>
    <w:p w14:paraId="230A6E00" w14:textId="77777777" w:rsidR="00182EA4" w:rsidRDefault="00182EA4" w:rsidP="00182EA4">
      <w:proofErr w:type="gramStart"/>
      <w:r>
        <w:t>under</w:t>
      </w:r>
      <w:proofErr w:type="gramEnd"/>
      <w:r>
        <w:t xml:space="preserve"> the age of six were not ready for regular school. (5) He designed a </w:t>
      </w:r>
    </w:p>
    <w:p w14:paraId="622AC2CD" w14:textId="77777777" w:rsidR="00182EA4" w:rsidRDefault="00182EA4" w:rsidP="00182EA4"/>
    <w:p w14:paraId="1D801348" w14:textId="77777777" w:rsidR="00182EA4" w:rsidRDefault="00182EA4" w:rsidP="00182EA4">
      <w:proofErr w:type="gramStart"/>
      <w:r>
        <w:t>program</w:t>
      </w:r>
      <w:proofErr w:type="gramEnd"/>
      <w:r>
        <w:t xml:space="preserve"> that aimed to cultivate every child‛s mental, physical, and social skills </w:t>
      </w:r>
    </w:p>
    <w:p w14:paraId="55707EB5" w14:textId="77777777" w:rsidR="00182EA4" w:rsidRDefault="00182EA4" w:rsidP="00182EA4"/>
    <w:p w14:paraId="57B9BF84" w14:textId="77777777" w:rsidR="00182EA4" w:rsidRDefault="00182EA4" w:rsidP="00182EA4">
      <w:proofErr w:type="gramStart"/>
      <w:r>
        <w:t>prior</w:t>
      </w:r>
      <w:proofErr w:type="gramEnd"/>
      <w:r>
        <w:t xml:space="preserve"> to the normal school experience. (6) In German, Froebel called the </w:t>
      </w:r>
    </w:p>
    <w:p w14:paraId="0BF51C06" w14:textId="77777777" w:rsidR="00182EA4" w:rsidRDefault="00182EA4" w:rsidP="00182EA4"/>
    <w:p w14:paraId="5540C953" w14:textId="77777777" w:rsidR="00182EA4" w:rsidRDefault="00182EA4" w:rsidP="00182EA4">
      <w:proofErr w:type="gramStart"/>
      <w:r>
        <w:t>program</w:t>
      </w:r>
      <w:proofErr w:type="gramEnd"/>
      <w:r>
        <w:t xml:space="preserve"> “Kindergarten,” which means “child garden.” (7) His plan was </w:t>
      </w:r>
    </w:p>
    <w:p w14:paraId="3178695E" w14:textId="77777777" w:rsidR="00182EA4" w:rsidRDefault="00182EA4" w:rsidP="00182EA4"/>
    <w:p w14:paraId="736F0A6B" w14:textId="77777777" w:rsidR="00182EA4" w:rsidRDefault="00182EA4" w:rsidP="00182EA4">
      <w:proofErr w:type="gramStart"/>
      <w:r>
        <w:t>appropriately</w:t>
      </w:r>
      <w:proofErr w:type="gramEnd"/>
      <w:r>
        <w:t xml:space="preserve"> named because it allowed young children to grow into their full </w:t>
      </w:r>
    </w:p>
    <w:p w14:paraId="05EFB1D2" w14:textId="77777777" w:rsidR="00182EA4" w:rsidRDefault="00182EA4" w:rsidP="00182EA4"/>
    <w:p w14:paraId="57857E02" w14:textId="77777777" w:rsidR="00182EA4" w:rsidRDefault="00182EA4" w:rsidP="00182EA4">
      <w:proofErr w:type="gramStart"/>
      <w:r>
        <w:t>capabilities</w:t>
      </w:r>
      <w:proofErr w:type="gramEnd"/>
      <w:r>
        <w:t xml:space="preserve">. (8) Froebel wanted his program to teach young children a wide </w:t>
      </w:r>
    </w:p>
    <w:p w14:paraId="373FFFD3" w14:textId="77777777" w:rsidR="00182EA4" w:rsidRDefault="00182EA4" w:rsidP="00182EA4"/>
    <w:p w14:paraId="2D46071D" w14:textId="77777777" w:rsidR="00182EA4" w:rsidRDefault="00182EA4" w:rsidP="00182EA4">
      <w:proofErr w:type="gramStart"/>
      <w:r>
        <w:t>variety</w:t>
      </w:r>
      <w:proofErr w:type="gramEnd"/>
      <w:r>
        <w:t xml:space="preserve"> of subjects, including art, design, math, and natural history. (9) To </w:t>
      </w:r>
    </w:p>
    <w:p w14:paraId="728BA59F" w14:textId="77777777" w:rsidR="00182EA4" w:rsidRDefault="00182EA4" w:rsidP="00182EA4"/>
    <w:p w14:paraId="725DA68A" w14:textId="77777777" w:rsidR="00182EA4" w:rsidRDefault="00182EA4" w:rsidP="00182EA4">
      <w:proofErr w:type="gramStart"/>
      <w:r>
        <w:t>accomplish</w:t>
      </w:r>
      <w:proofErr w:type="gramEnd"/>
      <w:r>
        <w:t xml:space="preserve"> this goal, he believed that each kid must be treated as an individual </w:t>
      </w:r>
    </w:p>
    <w:p w14:paraId="0DCAFDFD" w14:textId="77777777" w:rsidR="00182EA4" w:rsidRDefault="00182EA4" w:rsidP="00182EA4"/>
    <w:p w14:paraId="3F7E7E25" w14:textId="77777777" w:rsidR="00182EA4" w:rsidRDefault="00182EA4" w:rsidP="00182EA4">
      <w:proofErr w:type="gramStart"/>
      <w:r>
        <w:t>with</w:t>
      </w:r>
      <w:proofErr w:type="gramEnd"/>
      <w:r>
        <w:t xml:space="preserve"> different abilities. (10) Froebel also realized that children, in order to </w:t>
      </w:r>
    </w:p>
    <w:p w14:paraId="72BA23DC" w14:textId="77777777" w:rsidR="00182EA4" w:rsidRDefault="00182EA4" w:rsidP="00182EA4"/>
    <w:p w14:paraId="69FEA7A1" w14:textId="77777777" w:rsidR="00182EA4" w:rsidRDefault="00182EA4" w:rsidP="00182EA4">
      <w:proofErr w:type="gramStart"/>
      <w:r>
        <w:t>learn</w:t>
      </w:r>
      <w:proofErr w:type="gramEnd"/>
      <w:r>
        <w:t xml:space="preserve">, need a time to play as well; therefore, Froebel‛s kindergarten plan </w:t>
      </w:r>
    </w:p>
    <w:p w14:paraId="6971BD4D" w14:textId="77777777" w:rsidR="00182EA4" w:rsidRDefault="00182EA4" w:rsidP="00182EA4"/>
    <w:p w14:paraId="4B782FCE" w14:textId="77777777" w:rsidR="00182EA4" w:rsidRDefault="00182EA4" w:rsidP="00182EA4">
      <w:proofErr w:type="gramStart"/>
      <w:r>
        <w:t>provided</w:t>
      </w:r>
      <w:proofErr w:type="gramEnd"/>
      <w:r>
        <w:t xml:space="preserve"> for an outdoor area where children could enjoy recess. </w:t>
      </w:r>
    </w:p>
    <w:p w14:paraId="5CCEBCD6" w14:textId="77777777" w:rsidR="00182EA4" w:rsidRDefault="00182EA4" w:rsidP="00182EA4"/>
    <w:p w14:paraId="022F5721" w14:textId="77777777" w:rsidR="00182EA4" w:rsidRDefault="00182EA4" w:rsidP="00182EA4">
      <w:r>
        <w:t>(11) Friedrich Froebel‛s influence on education has made a lasting impression.</w:t>
      </w:r>
    </w:p>
    <w:p w14:paraId="6D2E4A5A" w14:textId="77777777" w:rsidR="00182EA4" w:rsidRDefault="00182EA4" w:rsidP="00182EA4"/>
    <w:p w14:paraId="23E755D6" w14:textId="77777777" w:rsidR="00182EA4" w:rsidRDefault="00182EA4" w:rsidP="00182EA4"/>
    <w:p w14:paraId="7CD4B5F3" w14:textId="77777777" w:rsidR="00182EA4" w:rsidRDefault="00182EA4" w:rsidP="00182EA4"/>
    <w:p w14:paraId="075528DC" w14:textId="77777777" w:rsidR="00182EA4" w:rsidRDefault="00182EA4" w:rsidP="00182EA4"/>
    <w:p w14:paraId="690D43E1" w14:textId="77777777" w:rsidR="00182EA4" w:rsidRDefault="00182EA4" w:rsidP="00182EA4"/>
    <w:p w14:paraId="3CF20546" w14:textId="77777777" w:rsidR="00182EA4" w:rsidRDefault="00182EA4" w:rsidP="00182EA4">
      <w:r>
        <w:t xml:space="preserve">178.If a student wanted to find an in-depth </w:t>
      </w:r>
    </w:p>
    <w:p w14:paraId="2BC135E8" w14:textId="77777777" w:rsidR="00182EA4" w:rsidRDefault="00182EA4" w:rsidP="00182EA4">
      <w:proofErr w:type="gramStart"/>
      <w:r>
        <w:t>discussion</w:t>
      </w:r>
      <w:proofErr w:type="gramEnd"/>
      <w:r>
        <w:t xml:space="preserve"> of technology in early childhood </w:t>
      </w:r>
    </w:p>
    <w:p w14:paraId="2E3DD934" w14:textId="77777777" w:rsidR="00182EA4" w:rsidRDefault="00182EA4" w:rsidP="00182EA4">
      <w:proofErr w:type="gramStart"/>
      <w:r>
        <w:t>education</w:t>
      </w:r>
      <w:proofErr w:type="gramEnd"/>
      <w:r>
        <w:t xml:space="preserve">, a journal for teachers would be a </w:t>
      </w:r>
    </w:p>
    <w:p w14:paraId="15C26427" w14:textId="77777777" w:rsidR="00182EA4" w:rsidRDefault="00182EA4" w:rsidP="00182EA4">
      <w:proofErr w:type="gramStart"/>
      <w:r>
        <w:t>better</w:t>
      </w:r>
      <w:proofErr w:type="gramEnd"/>
      <w:r>
        <w:t xml:space="preserve"> source than a local newspaper </w:t>
      </w:r>
    </w:p>
    <w:p w14:paraId="5D88F1DA" w14:textId="77777777" w:rsidR="00182EA4" w:rsidRDefault="00182EA4" w:rsidP="00182EA4">
      <w:proofErr w:type="gramStart"/>
      <w:r>
        <w:t>b</w:t>
      </w:r>
      <w:r w:rsidR="000C384F">
        <w:t>ecause</w:t>
      </w:r>
      <w:proofErr w:type="gramEnd"/>
      <w:r w:rsidR="000C384F">
        <w:t xml:space="preserve"> a journal for teachers— </w:t>
      </w:r>
    </w:p>
    <w:p w14:paraId="69B30F2F" w14:textId="77777777" w:rsidR="00182EA4" w:rsidRDefault="00182EA4" w:rsidP="00182EA4">
      <w:r>
        <w:t xml:space="preserve">A </w:t>
      </w:r>
      <w:r w:rsidR="000C384F">
        <w:t xml:space="preserve">could include charts. </w:t>
      </w:r>
    </w:p>
    <w:p w14:paraId="155A79DC" w14:textId="77777777" w:rsidR="000C384F" w:rsidRDefault="00182EA4" w:rsidP="000C384F">
      <w:r>
        <w:t xml:space="preserve">B </w:t>
      </w:r>
      <w:r w:rsidR="000C384F">
        <w:t xml:space="preserve">would have a smaller audience. </w:t>
      </w:r>
    </w:p>
    <w:p w14:paraId="4B01A318" w14:textId="77777777" w:rsidR="00182EA4" w:rsidRDefault="00182EA4" w:rsidP="00182EA4">
      <w:r>
        <w:t xml:space="preserve">C </w:t>
      </w:r>
      <w:r w:rsidR="000C384F">
        <w:t>features award-winn</w:t>
      </w:r>
      <w:r w:rsidR="000C384F">
        <w:t xml:space="preserve">ing articles. </w:t>
      </w:r>
    </w:p>
    <w:p w14:paraId="18DAB613" w14:textId="77777777" w:rsidR="00182EA4" w:rsidRDefault="000C384F" w:rsidP="00182EA4">
      <w:r>
        <w:t>D</w:t>
      </w:r>
      <w:r w:rsidRPr="000C384F">
        <w:t xml:space="preserve"> </w:t>
      </w:r>
      <w:r>
        <w:t xml:space="preserve">provides detailed coverage of specific topics. </w:t>
      </w:r>
    </w:p>
    <w:p w14:paraId="1987AF07" w14:textId="77777777" w:rsidR="00182EA4" w:rsidRDefault="00182EA4" w:rsidP="00182EA4"/>
    <w:p w14:paraId="055254E5" w14:textId="77777777" w:rsidR="00182EA4" w:rsidRDefault="00182EA4" w:rsidP="00182EA4">
      <w:r w:rsidRPr="00182EA4">
        <w:rPr>
          <w:b/>
        </w:rPr>
        <w:t>179.</w:t>
      </w:r>
      <w:r>
        <w:t xml:space="preserve">What is the BEST way to state the </w:t>
      </w:r>
    </w:p>
    <w:p w14:paraId="428F9541" w14:textId="77777777" w:rsidR="00182EA4" w:rsidRDefault="00182EA4" w:rsidP="00182EA4">
      <w:proofErr w:type="gramStart"/>
      <w:r>
        <w:t>information</w:t>
      </w:r>
      <w:proofErr w:type="gramEnd"/>
      <w:r>
        <w:t xml:space="preserve"> in the sentence labeled 6 from </w:t>
      </w:r>
    </w:p>
    <w:p w14:paraId="195DC412" w14:textId="77777777" w:rsidR="00182EA4" w:rsidRDefault="00182EA4" w:rsidP="00182EA4">
      <w:proofErr w:type="gramStart"/>
      <w:r>
        <w:t>the</w:t>
      </w:r>
      <w:proofErr w:type="gramEnd"/>
      <w:r>
        <w:t xml:space="preserve"> passage? </w:t>
      </w:r>
    </w:p>
    <w:p w14:paraId="3D3797C4" w14:textId="77777777" w:rsidR="00182EA4" w:rsidRDefault="00182EA4" w:rsidP="00182EA4"/>
    <w:p w14:paraId="18C62102" w14:textId="77777777" w:rsidR="00182EA4" w:rsidRDefault="00182EA4" w:rsidP="00182EA4">
      <w:r>
        <w:t xml:space="preserve">A Meaning “child garden” in German, </w:t>
      </w:r>
    </w:p>
    <w:p w14:paraId="03ED054C" w14:textId="77777777" w:rsidR="00182EA4" w:rsidRDefault="00182EA4" w:rsidP="00182EA4">
      <w:r>
        <w:t xml:space="preserve">Froebel called the program “Kindergarten.” </w:t>
      </w:r>
    </w:p>
    <w:p w14:paraId="36F0F799" w14:textId="77777777" w:rsidR="00182EA4" w:rsidRDefault="00182EA4" w:rsidP="00182EA4"/>
    <w:p w14:paraId="55576AE5" w14:textId="77777777" w:rsidR="00182EA4" w:rsidRDefault="00182EA4" w:rsidP="00182EA4">
      <w:r>
        <w:t xml:space="preserve">B Froebel called the program “Kindergarten,” </w:t>
      </w:r>
    </w:p>
    <w:p w14:paraId="15ACA384" w14:textId="77777777" w:rsidR="00182EA4" w:rsidRDefault="00182EA4" w:rsidP="00182EA4">
      <w:proofErr w:type="gramStart"/>
      <w:r>
        <w:t>which</w:t>
      </w:r>
      <w:proofErr w:type="gramEnd"/>
      <w:r>
        <w:t xml:space="preserve"> means “child garden” in German. </w:t>
      </w:r>
    </w:p>
    <w:p w14:paraId="1B09CE01" w14:textId="77777777" w:rsidR="00182EA4" w:rsidRDefault="00182EA4" w:rsidP="00182EA4"/>
    <w:p w14:paraId="6230C80A" w14:textId="77777777" w:rsidR="00182EA4" w:rsidRDefault="00182EA4" w:rsidP="00182EA4">
      <w:r>
        <w:t xml:space="preserve">C “Kindergarten,” Froebel’s name for his </w:t>
      </w:r>
    </w:p>
    <w:p w14:paraId="04771302" w14:textId="77777777" w:rsidR="00182EA4" w:rsidRDefault="00182EA4" w:rsidP="00182EA4">
      <w:proofErr w:type="gramStart"/>
      <w:r>
        <w:t>program</w:t>
      </w:r>
      <w:proofErr w:type="gramEnd"/>
      <w:r>
        <w:t xml:space="preserve"> in German, which means “child garden.” </w:t>
      </w:r>
    </w:p>
    <w:p w14:paraId="6720F25D" w14:textId="77777777" w:rsidR="00182EA4" w:rsidRDefault="00182EA4" w:rsidP="00182EA4"/>
    <w:p w14:paraId="75FED44A" w14:textId="77777777" w:rsidR="00182EA4" w:rsidRDefault="00182EA4" w:rsidP="00182EA4">
      <w:r>
        <w:t xml:space="preserve">D The program, which means “child garden” </w:t>
      </w:r>
    </w:p>
    <w:p w14:paraId="4C231A69" w14:textId="77777777" w:rsidR="00182EA4" w:rsidRDefault="00182EA4" w:rsidP="00182EA4">
      <w:proofErr w:type="gramStart"/>
      <w:r>
        <w:t>in</w:t>
      </w:r>
      <w:proofErr w:type="gramEnd"/>
      <w:r>
        <w:t xml:space="preserve"> German, Froebel called “Kindergarten.”</w:t>
      </w:r>
    </w:p>
    <w:p w14:paraId="79B90DFA" w14:textId="77777777" w:rsidR="00182EA4" w:rsidRDefault="00182EA4" w:rsidP="00182EA4">
      <w:pPr>
        <w:sectPr w:rsidR="00182EA4" w:rsidSect="00182EA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5A15DF" w14:textId="77777777" w:rsidR="00182EA4" w:rsidRDefault="00182EA4" w:rsidP="00182EA4">
      <w:pPr>
        <w:rPr>
          <w:b/>
        </w:rPr>
      </w:pPr>
    </w:p>
    <w:p w14:paraId="5A05F523" w14:textId="77777777" w:rsidR="000C384F" w:rsidRDefault="000C384F" w:rsidP="00182EA4">
      <w:pPr>
        <w:rPr>
          <w:b/>
        </w:rPr>
        <w:sectPr w:rsidR="000C384F" w:rsidSect="00182EA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19A137C" w14:textId="77777777" w:rsidR="00182EA4" w:rsidRDefault="00182EA4" w:rsidP="00182EA4">
      <w:r w:rsidRPr="00182EA4">
        <w:rPr>
          <w:b/>
        </w:rPr>
        <w:t>180.</w:t>
      </w:r>
      <w:r>
        <w:t xml:space="preserve">Read the sentence labeled 9 from the passage. To accomplish this goal, he believed that each kid must be treated as an individual with different abilities. </w:t>
      </w:r>
    </w:p>
    <w:p w14:paraId="7EEA58BB" w14:textId="77777777" w:rsidR="00182EA4" w:rsidRDefault="00182EA4" w:rsidP="00182EA4"/>
    <w:p w14:paraId="7F5AF238" w14:textId="77777777" w:rsidR="00182EA4" w:rsidRDefault="00182EA4" w:rsidP="00182EA4">
      <w:r>
        <w:t xml:space="preserve">Which of the following would be the BEST replacement for the underlined word in the sentence? </w:t>
      </w:r>
    </w:p>
    <w:p w14:paraId="5F0B4AF3" w14:textId="77777777" w:rsidR="00182EA4" w:rsidRDefault="00182EA4" w:rsidP="00182EA4"/>
    <w:p w14:paraId="4F4728D0" w14:textId="77777777" w:rsidR="00182EA4" w:rsidRDefault="00182EA4" w:rsidP="00182EA4">
      <w:r>
        <w:t xml:space="preserve">A child </w:t>
      </w:r>
    </w:p>
    <w:p w14:paraId="77F599E9" w14:textId="77777777" w:rsidR="00182EA4" w:rsidRDefault="00182EA4" w:rsidP="00182EA4">
      <w:r>
        <w:t xml:space="preserve">B little one </w:t>
      </w:r>
    </w:p>
    <w:p w14:paraId="241E847F" w14:textId="77777777" w:rsidR="00182EA4" w:rsidRDefault="00182EA4" w:rsidP="00182EA4">
      <w:r>
        <w:t xml:space="preserve">C tyke </w:t>
      </w:r>
    </w:p>
    <w:p w14:paraId="41CDB190" w14:textId="77777777" w:rsidR="00182EA4" w:rsidRDefault="00182EA4" w:rsidP="00182EA4">
      <w:r>
        <w:t xml:space="preserve">D tiny person </w:t>
      </w:r>
    </w:p>
    <w:p w14:paraId="0B21A859" w14:textId="77777777" w:rsidR="00182EA4" w:rsidRDefault="00182EA4" w:rsidP="00182EA4"/>
    <w:p w14:paraId="2544194D" w14:textId="77777777" w:rsidR="00182EA4" w:rsidRDefault="00182EA4" w:rsidP="00182EA4">
      <w:r w:rsidRPr="00182EA4">
        <w:rPr>
          <w:b/>
        </w:rPr>
        <w:t>181.</w:t>
      </w:r>
      <w:r>
        <w:t xml:space="preserve">Which would be the BEST sentence to add to the end of the passage? </w:t>
      </w:r>
    </w:p>
    <w:p w14:paraId="408B76F0" w14:textId="77777777" w:rsidR="00182EA4" w:rsidRDefault="00182EA4" w:rsidP="00182EA4"/>
    <w:p w14:paraId="415EB878" w14:textId="77777777" w:rsidR="00182EA4" w:rsidRDefault="00182EA4" w:rsidP="00182EA4">
      <w:r>
        <w:t xml:space="preserve">A Outside play time is so important to </w:t>
      </w:r>
    </w:p>
    <w:p w14:paraId="69D7A0EB" w14:textId="77777777" w:rsidR="00182EA4" w:rsidRDefault="00182EA4" w:rsidP="00182EA4">
      <w:proofErr w:type="gramStart"/>
      <w:r>
        <w:t>kindergarteners</w:t>
      </w:r>
      <w:proofErr w:type="gramEnd"/>
      <w:r>
        <w:t xml:space="preserve"> that many young students name recess as their favorite time of the school day.</w:t>
      </w:r>
    </w:p>
    <w:p w14:paraId="10454299" w14:textId="77777777" w:rsidR="00182EA4" w:rsidRDefault="00182EA4" w:rsidP="00182EA4"/>
    <w:p w14:paraId="4C189849" w14:textId="77777777" w:rsidR="00182EA4" w:rsidRDefault="00182EA4" w:rsidP="00182EA4">
      <w:r>
        <w:t xml:space="preserve">B Children of kindergarten age generally like routines they can predict and so have an easy time adjusting to the new schedules at </w:t>
      </w:r>
    </w:p>
    <w:p w14:paraId="669704E7" w14:textId="77777777" w:rsidR="00182EA4" w:rsidRDefault="00182EA4" w:rsidP="00182EA4">
      <w:proofErr w:type="gramStart"/>
      <w:r>
        <w:t>school</w:t>
      </w:r>
      <w:proofErr w:type="gramEnd"/>
      <w:r>
        <w:t xml:space="preserve">. </w:t>
      </w:r>
    </w:p>
    <w:p w14:paraId="4AA410B2" w14:textId="77777777" w:rsidR="00182EA4" w:rsidRDefault="00182EA4" w:rsidP="00182EA4"/>
    <w:p w14:paraId="13216365" w14:textId="77777777" w:rsidR="00182EA4" w:rsidRDefault="00182EA4" w:rsidP="00182EA4">
      <w:r>
        <w:t xml:space="preserve">C Many people are unaware that kindergarten attendance is not required by law in all states, although most states do require that children attend school by the age of eight. </w:t>
      </w:r>
    </w:p>
    <w:p w14:paraId="02EECE4C" w14:textId="77777777" w:rsidR="00182EA4" w:rsidRDefault="00182EA4" w:rsidP="00182EA4"/>
    <w:p w14:paraId="1E6CDA5B" w14:textId="77777777" w:rsidR="00182EA4" w:rsidRDefault="00182EA4" w:rsidP="00182EA4">
      <w:r>
        <w:t xml:space="preserve">D Due to the popularity of Froebel’s principles, children today build independence during that important time between early childhood and elementary school years. </w:t>
      </w:r>
    </w:p>
    <w:p w14:paraId="510196FF" w14:textId="77777777" w:rsidR="00182EA4" w:rsidRDefault="00182EA4" w:rsidP="00182EA4"/>
    <w:p w14:paraId="450A9F7C" w14:textId="77777777" w:rsidR="00182EA4" w:rsidRDefault="00182EA4" w:rsidP="00182EA4">
      <w:r w:rsidRPr="00182EA4">
        <w:rPr>
          <w:b/>
        </w:rPr>
        <w:t>182.</w:t>
      </w:r>
      <w:r>
        <w:t xml:space="preserve">Which sentence would provide additional support for Froebel’s idea that children need play time at school? </w:t>
      </w:r>
    </w:p>
    <w:p w14:paraId="439532A3" w14:textId="77777777" w:rsidR="00182EA4" w:rsidRDefault="00182EA4" w:rsidP="00182EA4"/>
    <w:p w14:paraId="4DC461D8" w14:textId="77777777" w:rsidR="00182EA4" w:rsidRDefault="00182EA4" w:rsidP="00182EA4">
      <w:r>
        <w:t xml:space="preserve">A Many kindergartens now use computers as tools in teaching children how to read. </w:t>
      </w:r>
    </w:p>
    <w:p w14:paraId="01EA7204" w14:textId="77777777" w:rsidR="00182EA4" w:rsidRDefault="00182EA4" w:rsidP="00182EA4"/>
    <w:p w14:paraId="1A24AF10" w14:textId="77777777" w:rsidR="00182EA4" w:rsidRDefault="00182EA4" w:rsidP="00182EA4">
      <w:r>
        <w:t xml:space="preserve">B Most children of kindergarten age need to be very active for short periods throughout the day. </w:t>
      </w:r>
    </w:p>
    <w:p w14:paraId="0C5CC7B8" w14:textId="77777777" w:rsidR="00182EA4" w:rsidRDefault="00182EA4" w:rsidP="00182EA4"/>
    <w:p w14:paraId="5E668C39" w14:textId="77777777" w:rsidR="00182EA4" w:rsidRDefault="00182EA4" w:rsidP="00182EA4">
      <w:r>
        <w:t xml:space="preserve">C A child of kindergarten age may be slightly farsighted until the eyes are fully developed. </w:t>
      </w:r>
    </w:p>
    <w:p w14:paraId="1F1E5142" w14:textId="77777777" w:rsidR="00182EA4" w:rsidRDefault="00182EA4" w:rsidP="00182EA4"/>
    <w:p w14:paraId="69200FB0" w14:textId="77777777" w:rsidR="00182EA4" w:rsidRDefault="00182EA4" w:rsidP="00182EA4">
      <w:r>
        <w:t>D A recent study suggests that experiences in day care may help children be more prepared for kindergarten.</w:t>
      </w:r>
    </w:p>
    <w:p w14:paraId="0E06D46B" w14:textId="77777777" w:rsidR="000C384F" w:rsidRDefault="000C384F">
      <w:bookmarkStart w:id="0" w:name="_GoBack"/>
      <w:bookmarkEnd w:id="0"/>
    </w:p>
    <w:sectPr w:rsidR="000C384F" w:rsidSect="000C384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F"/>
    <w:rsid w:val="000B7C1C"/>
    <w:rsid w:val="000C384F"/>
    <w:rsid w:val="000F23DF"/>
    <w:rsid w:val="001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87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1117</Words>
  <Characters>6372</Characters>
  <Application>Microsoft Macintosh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Mendenall</dc:creator>
  <cp:keywords/>
  <dc:description/>
  <cp:lastModifiedBy>Carol Mendenall</cp:lastModifiedBy>
  <cp:revision>2</cp:revision>
  <dcterms:created xsi:type="dcterms:W3CDTF">2013-05-16T17:33:00Z</dcterms:created>
  <dcterms:modified xsi:type="dcterms:W3CDTF">2013-05-16T17:58:00Z</dcterms:modified>
</cp:coreProperties>
</file>